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6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4A5066" w:rsidRPr="004A5066" w:rsidTr="004F2E46">
        <w:trPr>
          <w:trHeight w:val="268"/>
        </w:trPr>
        <w:tc>
          <w:tcPr>
            <w:tcW w:w="9780" w:type="dxa"/>
          </w:tcPr>
          <w:p w:rsidR="004A5066" w:rsidRPr="004A5066" w:rsidRDefault="004A5066" w:rsidP="004A5066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Görev</w:t>
            </w:r>
          </w:p>
        </w:tc>
      </w:tr>
      <w:tr w:rsidR="004A5066" w:rsidRPr="004A5066" w:rsidTr="004F2E46">
        <w:trPr>
          <w:trHeight w:val="805"/>
        </w:trPr>
        <w:tc>
          <w:tcPr>
            <w:tcW w:w="9780" w:type="dxa"/>
          </w:tcPr>
          <w:p w:rsidR="004A5066" w:rsidRPr="004A5066" w:rsidRDefault="004A5066" w:rsidP="004A5066">
            <w:pPr>
              <w:ind w:left="115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Üniversitemiz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yönetiminin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belirlediği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amaç</w:t>
            </w:r>
            <w:r w:rsidRPr="004A5066">
              <w:rPr>
                <w:rFonts w:ascii="Calibri" w:eastAsia="Calibri" w:hAnsi="Calibri" w:cs="Calibri"/>
                <w:spacing w:val="3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ilkelere</w:t>
            </w:r>
            <w:r w:rsidRPr="004A5066">
              <w:rPr>
                <w:rFonts w:ascii="Calibri" w:eastAsia="Calibri" w:hAnsi="Calibri" w:cs="Calibri"/>
                <w:spacing w:val="3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bağlı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kalarak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fakültenin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vizyonu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misyonu doğrultusunda</w:t>
            </w:r>
            <w:r w:rsidRPr="004A5066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yürütülen</w:t>
            </w:r>
            <w:r w:rsidRPr="004A5066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tüm</w:t>
            </w:r>
            <w:r w:rsidRPr="004A5066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4A5066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stratejik hedefler, KYS şartları, akreditasyon ölçütleri,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verimlilik</w:t>
            </w:r>
            <w:r w:rsidRPr="004A5066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iş</w:t>
            </w:r>
            <w:r w:rsidRPr="004A5066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güvenliği</w:t>
            </w:r>
            <w:r w:rsidRPr="004A5066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ilkelerine</w:t>
            </w:r>
            <w:r w:rsidRPr="004A5066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uygun,</w:t>
            </w:r>
            <w:r w:rsidRPr="004A5066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etkin</w:t>
            </w:r>
            <w:r w:rsidRPr="004A5066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ekonomik</w:t>
            </w:r>
            <w:r w:rsidRPr="004A5066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bir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4A5066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yürütülmesini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sağlamak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öğrencilerin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aşağıda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yazılı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işlerini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yürütmek.</w:t>
            </w:r>
          </w:p>
        </w:tc>
      </w:tr>
      <w:tr w:rsidR="004A5066" w:rsidRPr="004A5066" w:rsidTr="004F2E46">
        <w:trPr>
          <w:trHeight w:val="268"/>
        </w:trPr>
        <w:tc>
          <w:tcPr>
            <w:tcW w:w="9780" w:type="dxa"/>
          </w:tcPr>
          <w:p w:rsidR="004A5066" w:rsidRPr="004A5066" w:rsidRDefault="004A5066" w:rsidP="004A5066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>Üst Amiri</w:t>
            </w:r>
          </w:p>
        </w:tc>
      </w:tr>
      <w:tr w:rsidR="004A5066" w:rsidRPr="004A5066" w:rsidTr="004F2E46">
        <w:trPr>
          <w:trHeight w:val="268"/>
        </w:trPr>
        <w:tc>
          <w:tcPr>
            <w:tcW w:w="9780" w:type="dxa"/>
          </w:tcPr>
          <w:p w:rsidR="004A5066" w:rsidRPr="004A5066" w:rsidRDefault="004A5066" w:rsidP="004A5066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Sekreteri</w:t>
            </w:r>
          </w:p>
        </w:tc>
      </w:tr>
      <w:tr w:rsidR="004A5066" w:rsidRPr="004A5066" w:rsidTr="004F2E46">
        <w:trPr>
          <w:trHeight w:val="269"/>
        </w:trPr>
        <w:tc>
          <w:tcPr>
            <w:tcW w:w="9780" w:type="dxa"/>
          </w:tcPr>
          <w:p w:rsidR="004A5066" w:rsidRPr="004A5066" w:rsidRDefault="004A5066" w:rsidP="004A5066">
            <w:pPr>
              <w:spacing w:line="249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Vekili</w:t>
            </w:r>
          </w:p>
        </w:tc>
      </w:tr>
      <w:tr w:rsidR="004A5066" w:rsidRPr="004A5066" w:rsidTr="004F2E46">
        <w:trPr>
          <w:trHeight w:val="268"/>
        </w:trPr>
        <w:tc>
          <w:tcPr>
            <w:tcW w:w="9780" w:type="dxa"/>
          </w:tcPr>
          <w:p w:rsidR="004A5066" w:rsidRPr="004A5066" w:rsidRDefault="004A5066" w:rsidP="004A5066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Bilgisayar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İşletmeni/V.H.</w:t>
            </w:r>
            <w:proofErr w:type="gramStart"/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K.İ</w:t>
            </w:r>
            <w:proofErr w:type="gramEnd"/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/Memur</w:t>
            </w:r>
          </w:p>
        </w:tc>
      </w:tr>
      <w:tr w:rsidR="004A5066" w:rsidRPr="004A5066" w:rsidTr="004F2E46">
        <w:trPr>
          <w:trHeight w:val="268"/>
        </w:trPr>
        <w:tc>
          <w:tcPr>
            <w:tcW w:w="9780" w:type="dxa"/>
          </w:tcPr>
          <w:p w:rsidR="004A5066" w:rsidRPr="004A5066" w:rsidRDefault="004A5066" w:rsidP="004A5066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Nitelikler</w:t>
            </w:r>
          </w:p>
        </w:tc>
      </w:tr>
      <w:tr w:rsidR="004A5066" w:rsidRPr="004A5066" w:rsidTr="004F2E46">
        <w:trPr>
          <w:trHeight w:val="1122"/>
        </w:trPr>
        <w:tc>
          <w:tcPr>
            <w:tcW w:w="9780" w:type="dxa"/>
          </w:tcPr>
          <w:p w:rsidR="004A5066" w:rsidRPr="004A5066" w:rsidRDefault="004A5066" w:rsidP="001F1311">
            <w:pPr>
              <w:numPr>
                <w:ilvl w:val="0"/>
                <w:numId w:val="3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Kanunu’nda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genel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niteliklere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olmak,</w:t>
            </w:r>
          </w:p>
          <w:p w:rsidR="004A5066" w:rsidRPr="004A5066" w:rsidRDefault="004A5066" w:rsidP="001F1311">
            <w:pPr>
              <w:numPr>
                <w:ilvl w:val="0"/>
                <w:numId w:val="3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mezunu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olmak,</w:t>
            </w:r>
          </w:p>
          <w:p w:rsidR="004A5066" w:rsidRPr="004A5066" w:rsidRDefault="004A5066" w:rsidP="001F1311">
            <w:pPr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“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mevzuatı”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bilmek,</w:t>
            </w:r>
          </w:p>
          <w:p w:rsidR="004A5066" w:rsidRPr="004A5066" w:rsidRDefault="004A5066" w:rsidP="001F1311">
            <w:pPr>
              <w:numPr>
                <w:ilvl w:val="0"/>
                <w:numId w:val="3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Görevin gerektirdiği ofis donanımları, yazılımları ve araç-gereçlerini kullanabilmek.</w:t>
            </w:r>
          </w:p>
        </w:tc>
      </w:tr>
      <w:tr w:rsidR="004A5066" w:rsidRPr="004A5066" w:rsidTr="004F2E46">
        <w:trPr>
          <w:trHeight w:val="268"/>
        </w:trPr>
        <w:tc>
          <w:tcPr>
            <w:tcW w:w="9780" w:type="dxa"/>
          </w:tcPr>
          <w:p w:rsidR="004A5066" w:rsidRPr="004A5066" w:rsidRDefault="004A5066" w:rsidP="004A5066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b/>
                <w:sz w:val="22"/>
                <w:lang w:val="tr-TR"/>
              </w:rPr>
              <w:t>İlgili</w:t>
            </w:r>
            <w:r w:rsidRPr="004A5066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Mevzuat</w:t>
            </w:r>
          </w:p>
        </w:tc>
      </w:tr>
      <w:tr w:rsidR="004A5066" w:rsidRPr="004A5066" w:rsidTr="004F2E46">
        <w:trPr>
          <w:trHeight w:val="5021"/>
        </w:trPr>
        <w:tc>
          <w:tcPr>
            <w:tcW w:w="9780" w:type="dxa"/>
          </w:tcPr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2914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Personel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5510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Sosyal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Güvenlik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6698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Kişisel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Verilerin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Korunması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Kanunu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6331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İş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Sağlığı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Güvenliği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Kanunu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ind w:right="10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4A5066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4A5066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Kuruluşları</w:t>
            </w:r>
            <w:r w:rsidRPr="004A5066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4A5066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4A5066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Kurumlarının</w:t>
            </w:r>
            <w:r w:rsidRPr="004A5066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İdari</w:t>
            </w:r>
            <w:r w:rsidRPr="004A5066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Teşkilatı</w:t>
            </w:r>
            <w:r w:rsidRPr="004A5066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4A5066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Kanun Hükmünde Kararname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ind w:right="10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3843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İkili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Yapılması,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Kanununun Bazı Maddelerinin Değiştirilmesi ve Bu Kanuna Bir Ek Madde Eklenmesi Hakkında Kanun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Resmi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Yazışmalarda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Uygulanacak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Usul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Esaslar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Yönetmelik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Üniversitelerde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4A5066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Teşkilat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4A5066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Kurulların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Oluşturulması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Denetim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4A5066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Değerlendirme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Geliştirme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Kurumları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Öğrenci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Disiplin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before="1"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Türk</w:t>
            </w:r>
            <w:r w:rsidRPr="004A5066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Dil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Kurumu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Yazım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Kılavuzu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Bandırma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proofErr w:type="spellStart"/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Onyedi</w:t>
            </w:r>
            <w:proofErr w:type="spellEnd"/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Eylül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Üniversitesi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Ön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Eğitim-Öğretim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Sınav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before="1"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Üniversitemizin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yönergeleri</w:t>
            </w:r>
          </w:p>
        </w:tc>
      </w:tr>
      <w:tr w:rsidR="004A5066" w:rsidRPr="004A5066" w:rsidTr="004F2E46">
        <w:trPr>
          <w:trHeight w:val="268"/>
        </w:trPr>
        <w:tc>
          <w:tcPr>
            <w:tcW w:w="9780" w:type="dxa"/>
          </w:tcPr>
          <w:p w:rsidR="004A5066" w:rsidRPr="004A5066" w:rsidRDefault="004A5066" w:rsidP="004A5066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4A5066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Sorumluluklar</w:t>
            </w:r>
          </w:p>
        </w:tc>
      </w:tr>
      <w:tr w:rsidR="004A5066" w:rsidRPr="004A5066" w:rsidTr="004F2E46">
        <w:trPr>
          <w:trHeight w:val="1151"/>
        </w:trPr>
        <w:tc>
          <w:tcPr>
            <w:tcW w:w="9780" w:type="dxa"/>
          </w:tcPr>
          <w:p w:rsidR="004A5066" w:rsidRPr="004A5066" w:rsidRDefault="004A5066" w:rsidP="001F1311">
            <w:pPr>
              <w:numPr>
                <w:ilvl w:val="0"/>
                <w:numId w:val="1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Öğrenci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işlemleri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yazışmaları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4A5066" w:rsidRPr="004A5066" w:rsidRDefault="004A5066" w:rsidP="001F1311">
            <w:pPr>
              <w:numPr>
                <w:ilvl w:val="0"/>
                <w:numId w:val="1"/>
              </w:numPr>
              <w:tabs>
                <w:tab w:val="left" w:pos="53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Mazeret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sınavına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girecek</w:t>
            </w:r>
            <w:r w:rsidRPr="004A5066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öğrencilerin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başvurularını almak ve Fakülte Yönetim Kuruluna sunmak, uygun bulunan talepleri Merkezi Öğrenci İşleri Birimine iletmek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  <w:bookmarkStart w:id="0" w:name="_GoBack"/>
            <w:bookmarkEnd w:id="0"/>
          </w:p>
          <w:p w:rsidR="004A5066" w:rsidRPr="004A5066" w:rsidRDefault="004A5066" w:rsidP="001F1311">
            <w:pPr>
              <w:numPr>
                <w:ilvl w:val="0"/>
                <w:numId w:val="1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Tek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ders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sınavına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girecek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öğrencilerin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başvurularını almak, değerlendirmek ve uygun bulunan talepleri Merkezi Öğrenci İşleri Birimine iletmek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</w:tc>
      </w:tr>
    </w:tbl>
    <w:p w:rsidR="004A5066" w:rsidRPr="004A5066" w:rsidRDefault="004A5066" w:rsidP="004A5066"/>
    <w:p w:rsidR="004A5066" w:rsidRPr="004A5066" w:rsidRDefault="004A5066">
      <w:pPr>
        <w:jc w:val="left"/>
      </w:pPr>
      <w:r w:rsidRPr="004A5066">
        <w:br w:type="page"/>
      </w:r>
    </w:p>
    <w:tbl>
      <w:tblPr>
        <w:tblStyle w:val="TableNormal17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4A5066" w:rsidRPr="004A5066" w:rsidTr="004F2E46">
        <w:trPr>
          <w:trHeight w:val="7922"/>
        </w:trPr>
        <w:tc>
          <w:tcPr>
            <w:tcW w:w="9780" w:type="dxa"/>
          </w:tcPr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lastRenderedPageBreak/>
              <w:t>Sınav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sonuçlarına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itiraz başvurularını almak, talebi ilgili öğretim elemanına iletmek, düzeltme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yapıldı ise Fakülte Yönetim Kuruluna sunmak, alınan kararı Merkezi Öğrenci İşleri Birimine iletmek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Ek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sınav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başvurularını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almak, değerlendirmek ve uygun bulunan talepleri Merkezi Öğrenci İşleri Birimine iletmek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Merkezi Öğrenci İşleri Biriminden gelen %10’luk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dilime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giren</w:t>
            </w:r>
            <w:r w:rsidRPr="004A5066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öğrenciler için Fakülte Yönetim Kurulu kararı almak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, kararı </w:t>
            </w:r>
            <w:proofErr w:type="spellStart"/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OBS’ye</w:t>
            </w:r>
            <w:proofErr w:type="spellEnd"/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işlenmesi için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Merkezi Öğrenci İşleri Birimine iletmek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Bölümlerimiz tarafından değerlendirilen ve kabul edilen Kurum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içi, Kurumlar arası ve Ek madde 1 içerikli yatay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geçiş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talepleri için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Fakülte Yönetim Kurulu kararı almak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, öğrencilerin kayıt işlemlerinin başlatılması için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Merkezi Öğrenci İşleri Birimine iletmek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ve bu öğrencilerin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muafiyet ve intibak işlemlerini yapmak,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Dikey Geçiş Sınavı yoluyla gelen ve Merkezi Öğrenci İşleri Birimi tarafından kayıtları yapılan öğrencilerin muafiyet ve intibak işlemlerini yapmak,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Çift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proofErr w:type="spellStart"/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anadal</w:t>
            </w:r>
            <w:proofErr w:type="spellEnd"/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proofErr w:type="spellStart"/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yandal</w:t>
            </w:r>
            <w:proofErr w:type="spellEnd"/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başvurularını almak ve kayıt için ilgili talepleri Merkezi Öğrenci İşleri Birimine iletmek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Merkezi Öğrenci İşleri Biriminden gelen mezun durumunda olan öğrencilere ilişkin Fakülte Yönetim kurulu kararı almak ve kararı aynı birime iletmek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alanına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giren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konular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öğrencilerin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sorularını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cevaplamak,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4A5066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kaynaklarının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etkin,</w:t>
            </w:r>
            <w:r w:rsidRPr="004A5066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ekonomik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verimli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kullanılmasını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4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Elektronik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belge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yönetim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sistemi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(EBYS)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hesabını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günlük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etmek,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4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Birime gelen evrakların </w:t>
            </w:r>
            <w:proofErr w:type="spellStart"/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EBYS’ye</w:t>
            </w:r>
            <w:proofErr w:type="spellEnd"/>
            <w:r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 kayıt işlemini yapmak, 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3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Belgelerin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mevzuata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saklanması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yılsonunda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arşivleme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işlemlerini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gerçekleştirmek,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ind w:right="10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Faaliyetlerine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ilişkin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işlem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kayıtları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tam,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doğru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zamanında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tutmak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kayıtların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gizliliğinin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korunmasının sağlamak,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ind w:right="10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Öğrenci kimliklerinin yeni kimlik basımı için talebi için Öğrenci İşleri Daire Başkanlığından talepte bulunmak,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Birim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tarafından oluşturulacak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raporların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hazırlanmasına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Öğretim elemanlarının OBS şifrelerinin talepleri halinde sıfırlanmasını sağlamak,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Dekanlığın</w:t>
            </w:r>
            <w:r w:rsidRPr="004A5066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tanımı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vereceği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Sorumluluk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alanıyla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konularda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mevzuattaki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değişiklikleri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etmek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Kanun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uyarınca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verilen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zamanında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eksiksiz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getirmek,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Kurum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tarafından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işlenen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kişisel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verileri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mevzuat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doğrultusunda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korumak,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İş Sağlığı ve Güvenliği Kanunu hükümleri uyarınca çalışanların güvenliği ve sağlığına yönelik tedbirlere uymak,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görevlerin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mer’i mevzuat doğrultusunda uygulanmasında Fakülte Sekreteri ve Dekana karşı sorumludur.</w:t>
            </w:r>
          </w:p>
        </w:tc>
      </w:tr>
      <w:tr w:rsidR="004A5066" w:rsidRPr="004A5066" w:rsidTr="004F2E46">
        <w:trPr>
          <w:trHeight w:val="268"/>
        </w:trPr>
        <w:tc>
          <w:tcPr>
            <w:tcW w:w="9780" w:type="dxa"/>
          </w:tcPr>
          <w:p w:rsidR="004A5066" w:rsidRPr="004A5066" w:rsidRDefault="004A5066" w:rsidP="004A5066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b/>
                <w:sz w:val="22"/>
                <w:lang w:val="tr-TR"/>
              </w:rPr>
              <w:t>Kalite</w:t>
            </w:r>
            <w:r w:rsidRPr="004A5066">
              <w:rPr>
                <w:rFonts w:ascii="Calibri" w:eastAsia="Calibri" w:hAnsi="Calibri" w:cs="Calibri"/>
                <w:b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b/>
                <w:sz w:val="22"/>
                <w:lang w:val="tr-TR"/>
              </w:rPr>
              <w:t>Yönetim</w:t>
            </w:r>
            <w:r w:rsidRPr="004A5066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b/>
                <w:sz w:val="22"/>
                <w:lang w:val="tr-TR"/>
              </w:rPr>
              <w:t>Komisyonu</w:t>
            </w:r>
            <w:r w:rsidRPr="004A5066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4A5066">
              <w:rPr>
                <w:rFonts w:ascii="Calibri" w:eastAsia="Calibri" w:hAnsi="Calibri" w:cs="Calibri"/>
                <w:b/>
                <w:sz w:val="22"/>
                <w:lang w:val="tr-TR"/>
              </w:rPr>
              <w:t>KYS)</w:t>
            </w:r>
            <w:r w:rsidRPr="004A5066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b/>
                <w:sz w:val="22"/>
                <w:lang w:val="tr-TR"/>
              </w:rPr>
              <w:t>Kapsamında</w:t>
            </w:r>
            <w:r w:rsidRPr="004A5066">
              <w:rPr>
                <w:rFonts w:ascii="Calibri" w:eastAsia="Calibri" w:hAnsi="Calibri" w:cs="Calibri"/>
                <w:b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4A5066">
              <w:rPr>
                <w:rFonts w:ascii="Calibri" w:eastAsia="Calibri" w:hAnsi="Calibri" w:cs="Calibri"/>
                <w:b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Sorumluluklar</w:t>
            </w:r>
          </w:p>
        </w:tc>
      </w:tr>
      <w:tr w:rsidR="004A5066" w:rsidRPr="004A5066" w:rsidTr="004F2E46">
        <w:trPr>
          <w:trHeight w:val="817"/>
        </w:trPr>
        <w:tc>
          <w:tcPr>
            <w:tcW w:w="9780" w:type="dxa"/>
          </w:tcPr>
          <w:p w:rsidR="004A5066" w:rsidRPr="004A5066" w:rsidRDefault="004A5066" w:rsidP="001F1311">
            <w:pPr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103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Üniversitenin Misyonunu,</w:t>
            </w:r>
            <w:r w:rsidRPr="004A5066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Vizyonunu,</w:t>
            </w:r>
            <w:r w:rsidRPr="004A5066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Kalite Politikasını</w:t>
            </w:r>
            <w:r w:rsidRPr="004A5066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benimsemek,</w:t>
            </w:r>
            <w:r w:rsidRPr="004A5066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bu</w:t>
            </w:r>
            <w:r w:rsidRPr="004A5066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doğrultuda</w:t>
            </w:r>
            <w:r w:rsidRPr="004A5066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4A5066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  <w:p w:rsidR="004A5066" w:rsidRPr="004A5066" w:rsidRDefault="004A5066" w:rsidP="001F1311">
            <w:pPr>
              <w:numPr>
                <w:ilvl w:val="0"/>
                <w:numId w:val="4"/>
              </w:numPr>
              <w:tabs>
                <w:tab w:val="left" w:pos="532"/>
              </w:tabs>
              <w:spacing w:before="1"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Birim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hedeflerini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belirlemek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ulaşılması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üzerine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düşen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</w:tc>
      </w:tr>
    </w:tbl>
    <w:p w:rsidR="004A5066" w:rsidRPr="004A5066" w:rsidRDefault="004A5066" w:rsidP="004A5066"/>
    <w:p w:rsidR="004A5066" w:rsidRPr="004A5066" w:rsidRDefault="004A5066">
      <w:pPr>
        <w:jc w:val="left"/>
      </w:pPr>
      <w:r w:rsidRPr="004A5066">
        <w:br w:type="page"/>
      </w:r>
    </w:p>
    <w:tbl>
      <w:tblPr>
        <w:tblStyle w:val="TableNormal18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4A5066" w:rsidRPr="004A5066" w:rsidTr="004F2E46">
        <w:trPr>
          <w:trHeight w:val="261"/>
        </w:trPr>
        <w:tc>
          <w:tcPr>
            <w:tcW w:w="9780" w:type="dxa"/>
          </w:tcPr>
          <w:p w:rsidR="004A5066" w:rsidRPr="004A5066" w:rsidRDefault="004A5066" w:rsidP="001F1311">
            <w:pPr>
              <w:numPr>
                <w:ilvl w:val="0"/>
                <w:numId w:val="4"/>
              </w:numPr>
              <w:tabs>
                <w:tab w:val="left" w:pos="532"/>
              </w:tabs>
              <w:ind w:right="10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lastRenderedPageBreak/>
              <w:t>Faaliyetlerini yürütürken BANÜ KYS dokümanlarına uygun hareket etmek,</w:t>
            </w:r>
          </w:p>
          <w:p w:rsidR="004A5066" w:rsidRPr="004A5066" w:rsidRDefault="004A5066" w:rsidP="001F1311">
            <w:pPr>
              <w:numPr>
                <w:ilvl w:val="0"/>
                <w:numId w:val="4"/>
              </w:numPr>
              <w:tabs>
                <w:tab w:val="left" w:pos="532"/>
              </w:tabs>
              <w:ind w:right="10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biriminde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düzeltici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önleyici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getirilmesine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4A5066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4A5066" w:rsidRPr="004A5066" w:rsidRDefault="004A5066" w:rsidP="001F1311">
            <w:pPr>
              <w:numPr>
                <w:ilvl w:val="0"/>
                <w:numId w:val="4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Yaptığı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işle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iyileştirme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önerilerini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Birim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Koordinatörlüğü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paylaşmak,</w:t>
            </w:r>
          </w:p>
          <w:p w:rsidR="004A5066" w:rsidRPr="004A5066" w:rsidRDefault="004A5066" w:rsidP="001F1311">
            <w:pPr>
              <w:numPr>
                <w:ilvl w:val="0"/>
                <w:numId w:val="4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yapılan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faaliyetlere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sağlamak.</w:t>
            </w:r>
          </w:p>
        </w:tc>
      </w:tr>
      <w:tr w:rsidR="004A5066" w:rsidRPr="004A5066" w:rsidTr="004F2E46">
        <w:trPr>
          <w:trHeight w:val="261"/>
        </w:trPr>
        <w:tc>
          <w:tcPr>
            <w:tcW w:w="9780" w:type="dxa"/>
          </w:tcPr>
          <w:p w:rsidR="004A5066" w:rsidRPr="004A5066" w:rsidRDefault="004A5066" w:rsidP="004A5066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Yetkiler</w:t>
            </w:r>
          </w:p>
        </w:tc>
      </w:tr>
      <w:tr w:rsidR="004A5066" w:rsidRPr="004A5066" w:rsidTr="004F2E46">
        <w:trPr>
          <w:trHeight w:val="561"/>
        </w:trPr>
        <w:tc>
          <w:tcPr>
            <w:tcW w:w="9780" w:type="dxa"/>
          </w:tcPr>
          <w:p w:rsidR="004A5066" w:rsidRPr="004A5066" w:rsidRDefault="004A5066" w:rsidP="001F1311">
            <w:pPr>
              <w:numPr>
                <w:ilvl w:val="0"/>
                <w:numId w:val="6"/>
              </w:numPr>
              <w:tabs>
                <w:tab w:val="left" w:pos="53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sorumlulukları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gerçekleştirmek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4A5066" w:rsidRPr="004A5066" w:rsidRDefault="004A5066" w:rsidP="001F1311">
            <w:pPr>
              <w:numPr>
                <w:ilvl w:val="0"/>
                <w:numId w:val="6"/>
              </w:numPr>
              <w:tabs>
                <w:tab w:val="left" w:pos="532"/>
              </w:tabs>
              <w:spacing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her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türlü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araç,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gereç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malzemeyi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kullanmak.</w:t>
            </w:r>
          </w:p>
        </w:tc>
      </w:tr>
    </w:tbl>
    <w:p w:rsidR="002F2D81" w:rsidRPr="004A5066" w:rsidRDefault="002F2D81" w:rsidP="004A5066"/>
    <w:sectPr w:rsidR="002F2D81" w:rsidRPr="004A5066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A4D" w:rsidRDefault="00EA0A4D" w:rsidP="00956AB8">
      <w:pPr>
        <w:spacing w:after="0" w:line="240" w:lineRule="auto"/>
      </w:pPr>
      <w:r>
        <w:separator/>
      </w:r>
    </w:p>
  </w:endnote>
  <w:endnote w:type="continuationSeparator" w:id="0">
    <w:p w:rsidR="00EA0A4D" w:rsidRDefault="00EA0A4D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RPr="009D4B27" w:rsidTr="0031085E">
      <w:trPr>
        <w:trHeight w:val="268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31085E" w:rsidRPr="009D4B27" w:rsidTr="0031085E">
      <w:trPr>
        <w:trHeight w:val="827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5D17B1" w:rsidRPr="009D4B27" w:rsidRDefault="00E50223" w:rsidP="00E50223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A4D" w:rsidRDefault="00EA0A4D" w:rsidP="00956AB8">
      <w:pPr>
        <w:spacing w:after="0" w:line="240" w:lineRule="auto"/>
      </w:pPr>
      <w:r>
        <w:separator/>
      </w:r>
    </w:p>
  </w:footnote>
  <w:footnote w:type="continuationSeparator" w:id="0">
    <w:p w:rsidR="00EA0A4D" w:rsidRDefault="00EA0A4D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31085E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DENİZCİLİK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2"/>
            </w:rPr>
            <w:t>FAKÜLTESİ</w:t>
          </w:r>
        </w:p>
        <w:p w:rsidR="00FF49CF" w:rsidRDefault="004A5066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ÖĞRENCİ İŞLERİ BİRİMİ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DEF-GT-</w:t>
          </w:r>
          <w:r>
            <w:rPr>
              <w:spacing w:val="-5"/>
            </w:rPr>
            <w:t>0</w:t>
          </w:r>
          <w:r w:rsidR="004A5066">
            <w:rPr>
              <w:spacing w:val="-5"/>
            </w:rPr>
            <w:t>12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02.01.2025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435"/>
    <w:multiLevelType w:val="hybridMultilevel"/>
    <w:tmpl w:val="712C3560"/>
    <w:lvl w:ilvl="0" w:tplc="26282E7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0742414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8F6ED4E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6004D08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DF6485FC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7E589C42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33A23C0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9501E48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0F6CDF6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9D9546C"/>
    <w:multiLevelType w:val="hybridMultilevel"/>
    <w:tmpl w:val="D4600A02"/>
    <w:lvl w:ilvl="0" w:tplc="5E68315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488B41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CF0479BA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42E0FC3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018CAE94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A56BF5C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9D1CAB72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A9103FCC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C85637F8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5585606"/>
    <w:multiLevelType w:val="hybridMultilevel"/>
    <w:tmpl w:val="E674821E"/>
    <w:lvl w:ilvl="0" w:tplc="2E168D9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884ED5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74F2D65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63148DB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B9C40B84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C80815A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F86040A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233401B8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6944EC2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80D34A9"/>
    <w:multiLevelType w:val="hybridMultilevel"/>
    <w:tmpl w:val="CC16ED92"/>
    <w:lvl w:ilvl="0" w:tplc="C07856A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BF6F002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C128600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4B8A3EC8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10107B3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3160C074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B7ACFB18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5D76D6C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A78E8D46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BB854C3"/>
    <w:multiLevelType w:val="hybridMultilevel"/>
    <w:tmpl w:val="1FCE7738"/>
    <w:lvl w:ilvl="0" w:tplc="2130798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EE2BD3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CBB0DE8A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014AC06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58E2CB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B67089B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741A79A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16A8ADC0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1192806C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67EE5C03"/>
    <w:multiLevelType w:val="hybridMultilevel"/>
    <w:tmpl w:val="440CF0BA"/>
    <w:lvl w:ilvl="0" w:tplc="C37889F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D4CD2B0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2106448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59C41EA0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45BEFDB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2BAE6FE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4E50C35A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DDC2057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0464B20E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B5213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6BDC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1311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2D81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3F3300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A5066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869FA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2C70"/>
    <w:rsid w:val="00636A6A"/>
    <w:rsid w:val="0066692B"/>
    <w:rsid w:val="00667555"/>
    <w:rsid w:val="0067002E"/>
    <w:rsid w:val="00673507"/>
    <w:rsid w:val="0069744D"/>
    <w:rsid w:val="006A1A43"/>
    <w:rsid w:val="006A1D0D"/>
    <w:rsid w:val="006B1970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3292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B7602"/>
    <w:rsid w:val="009C219C"/>
    <w:rsid w:val="009C437A"/>
    <w:rsid w:val="009D4B2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9708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A6451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223"/>
    <w:rsid w:val="00E50A68"/>
    <w:rsid w:val="00E565FE"/>
    <w:rsid w:val="00E63936"/>
    <w:rsid w:val="00E71853"/>
    <w:rsid w:val="00E747AD"/>
    <w:rsid w:val="00E8073C"/>
    <w:rsid w:val="00E82EB8"/>
    <w:rsid w:val="00E843CD"/>
    <w:rsid w:val="00EA0A4D"/>
    <w:rsid w:val="00EA14C9"/>
    <w:rsid w:val="00EA77BA"/>
    <w:rsid w:val="00EB36C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B7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53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B5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7215-C69B-4BA2-AB45-A118237C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HALİM İBRAHİM ERBAŞ</cp:lastModifiedBy>
  <cp:revision>3</cp:revision>
  <cp:lastPrinted>2017-12-22T12:22:00Z</cp:lastPrinted>
  <dcterms:created xsi:type="dcterms:W3CDTF">2025-01-21T11:44:00Z</dcterms:created>
  <dcterms:modified xsi:type="dcterms:W3CDTF">2025-01-22T11:39:00Z</dcterms:modified>
</cp:coreProperties>
</file>